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7E87" w14:textId="5B5DD5CC" w:rsidR="007813FD" w:rsidRDefault="007813FD">
      <w:r>
        <w:rPr>
          <w:noProof/>
        </w:rPr>
        <w:drawing>
          <wp:anchor distT="0" distB="0" distL="114300" distR="114300" simplePos="0" relativeHeight="251659264" behindDoc="0" locked="0" layoutInCell="1" allowOverlap="1" wp14:anchorId="524693CB" wp14:editId="61E81303">
            <wp:simplePos x="0" y="0"/>
            <wp:positionH relativeFrom="page">
              <wp:posOffset>68239</wp:posOffset>
            </wp:positionH>
            <wp:positionV relativeFrom="paragraph">
              <wp:posOffset>23779</wp:posOffset>
            </wp:positionV>
            <wp:extent cx="7407122" cy="1733266"/>
            <wp:effectExtent l="0" t="0" r="3810" b="635"/>
            <wp:wrapNone/>
            <wp:docPr id="9244741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432" cy="1740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120E3" w14:textId="5DAD45DB" w:rsidR="007813FD" w:rsidRDefault="007813FD"/>
    <w:p w14:paraId="4E66EECE" w14:textId="77777777" w:rsidR="007813FD" w:rsidRDefault="007813FD"/>
    <w:p w14:paraId="171BB4AF" w14:textId="6B13B90B" w:rsidR="007813FD" w:rsidRDefault="007813FD"/>
    <w:p w14:paraId="6376055D" w14:textId="30D216DD" w:rsidR="007813FD" w:rsidRPr="00C93AFF" w:rsidRDefault="007813FD">
      <w:pPr>
        <w:rPr>
          <w:sz w:val="4"/>
          <w:szCs w:val="4"/>
        </w:rPr>
      </w:pPr>
    </w:p>
    <w:p w14:paraId="09ED8268" w14:textId="79B7BF4D" w:rsidR="00C93AFF" w:rsidRPr="00C93AFF" w:rsidRDefault="00C93AFF">
      <w:pPr>
        <w:rPr>
          <w:sz w:val="4"/>
          <w:szCs w:val="4"/>
        </w:rPr>
      </w:pPr>
    </w:p>
    <w:p w14:paraId="4E2B795C" w14:textId="06C3F47B" w:rsidR="00C93AFF" w:rsidRPr="00C93AFF" w:rsidRDefault="00E67761">
      <w:pPr>
        <w:rPr>
          <w:sz w:val="4"/>
          <w:szCs w:val="4"/>
        </w:rPr>
      </w:pPr>
      <w:r w:rsidRPr="00E67761">
        <w:rPr>
          <w:rFonts w:asciiTheme="majorHAnsi" w:eastAsia="DM Sans" w:hAnsiTheme="majorHAnsi" w:cstheme="majorHAnsi"/>
          <w:noProof/>
          <w:color w:val="586D3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A24BF0" wp14:editId="64973FE1">
                <wp:simplePos x="0" y="0"/>
                <wp:positionH relativeFrom="margin">
                  <wp:posOffset>5095875</wp:posOffset>
                </wp:positionH>
                <wp:positionV relativeFrom="paragraph">
                  <wp:posOffset>74295</wp:posOffset>
                </wp:positionV>
                <wp:extent cx="2128520" cy="272415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2724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2926" w14:textId="2BD33813" w:rsidR="00E67761" w:rsidRPr="00E67761" w:rsidRDefault="00E6776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67761">
                              <w:rPr>
                                <w:color w:val="FFFFFF" w:themeColor="background1"/>
                              </w:rPr>
                              <w:t>Prices as of 30</w:t>
                            </w:r>
                            <w:r w:rsidRPr="00E67761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E67761">
                              <w:rPr>
                                <w:color w:val="FFFFFF" w:themeColor="background1"/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24B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25pt;margin-top:5.85pt;width:167.6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" fillcolor="#0070c0" stroked="f">
                <v:textbox>
                  <w:txbxContent>
                    <w:p w14:paraId="4C112926" w14:textId="2BD33813" w:rsidR="00E67761" w:rsidRPr="00E67761" w:rsidRDefault="00E67761">
                      <w:pPr>
                        <w:rPr>
                          <w:color w:val="FFFFFF" w:themeColor="background1"/>
                        </w:rPr>
                      </w:pPr>
                      <w:r w:rsidRPr="00E67761">
                        <w:rPr>
                          <w:color w:val="FFFFFF" w:themeColor="background1"/>
                        </w:rPr>
                        <w:t>Prices as of 30</w:t>
                      </w:r>
                      <w:r w:rsidRPr="00E67761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E67761">
                        <w:rPr>
                          <w:color w:val="FFFFFF" w:themeColor="background1"/>
                        </w:rPr>
                        <w:t xml:space="preserve"> 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960BE" w14:textId="5B1386DF" w:rsidR="00C93AFF" w:rsidRPr="00C93AFF" w:rsidRDefault="00C93AFF">
      <w:pPr>
        <w:rPr>
          <w:sz w:val="4"/>
          <w:szCs w:val="4"/>
        </w:rPr>
      </w:pPr>
    </w:p>
    <w:p w14:paraId="2782510A" w14:textId="231DBA1C" w:rsidR="00C93AFF" w:rsidRPr="00C93AFF" w:rsidRDefault="00C93AFF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-47"/>
        <w:tblW w:w="0" w:type="auto"/>
        <w:jc w:val="center"/>
        <w:tblLook w:val="04A0" w:firstRow="1" w:lastRow="0" w:firstColumn="1" w:lastColumn="0" w:noHBand="0" w:noVBand="1"/>
      </w:tblPr>
      <w:tblGrid>
        <w:gridCol w:w="10060"/>
        <w:gridCol w:w="1042"/>
      </w:tblGrid>
      <w:tr w:rsidR="00E57BE2" w14:paraId="50FF23C6" w14:textId="77777777" w:rsidTr="003E2673">
        <w:trPr>
          <w:trHeight w:val="680"/>
          <w:jc w:val="center"/>
        </w:trPr>
        <w:tc>
          <w:tcPr>
            <w:tcW w:w="11102" w:type="dxa"/>
            <w:gridSpan w:val="2"/>
            <w:shd w:val="clear" w:color="auto" w:fill="E5C401"/>
            <w:vAlign w:val="center"/>
          </w:tcPr>
          <w:p w14:paraId="798A7D8B" w14:textId="36451E99" w:rsidR="00E57BE2" w:rsidRPr="0016694D" w:rsidRDefault="00E57BE2" w:rsidP="003E2673">
            <w:pPr>
              <w:jc w:val="center"/>
              <w:rPr>
                <w:sz w:val="28"/>
                <w:szCs w:val="28"/>
              </w:rPr>
            </w:pPr>
            <w:r w:rsidRPr="0016694D">
              <w:rPr>
                <w:rFonts w:ascii="DM Sans Bold" w:eastAsia="DM Sans Bold" w:hAnsi="DM Sans Bold" w:cs="DM Sans Bold"/>
                <w:b/>
                <w:bCs/>
                <w:color w:val="586D38"/>
                <w:sz w:val="28"/>
                <w:szCs w:val="28"/>
              </w:rPr>
              <w:lastRenderedPageBreak/>
              <w:t>Standard Uniform</w:t>
            </w:r>
          </w:p>
        </w:tc>
      </w:tr>
      <w:tr w:rsidR="00E57BE2" w14:paraId="0B084BD5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670C3A85" w14:textId="0666C194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 xml:space="preserve">Short Sleeve </w:t>
            </w:r>
            <w:proofErr w:type="gramStart"/>
            <w:r w:rsidR="006C0274"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>Polo  -</w:t>
            </w:r>
            <w:proofErr w:type="gramEnd"/>
            <w:r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 xml:space="preserve"> Royal blue and gold with emblem                          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 xml:space="preserve">           </w:t>
            </w:r>
            <w:r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 xml:space="preserve">  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pacing w:val="-9"/>
                <w:sz w:val="24"/>
                <w:szCs w:val="24"/>
              </w:rPr>
              <w:t xml:space="preserve">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</w:t>
            </w:r>
            <w:r w:rsidR="003E2673"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4, 6, 8, 10, 12, 14, 16, 18,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>20</w:t>
            </w:r>
            <w:r w:rsidR="003E2673">
              <w:rPr>
                <w:rFonts w:asciiTheme="majorHAnsi" w:eastAsia="DM Sans" w:hAnsiTheme="majorHAnsi" w:cstheme="majorHAnsi"/>
                <w:color w:val="586D38"/>
                <w:spacing w:val="-9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5B2DE71E" w14:textId="56D7C78C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$33</w:t>
            </w:r>
          </w:p>
        </w:tc>
      </w:tr>
      <w:tr w:rsidR="00E57BE2" w14:paraId="173B0C31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5851ED5D" w14:textId="14778693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Checkered Dress with emblem                                                                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4, 6, 8, 10, 12, 14, 16 </w:t>
            </w:r>
          </w:p>
        </w:tc>
        <w:tc>
          <w:tcPr>
            <w:tcW w:w="1042" w:type="dxa"/>
            <w:vAlign w:val="center"/>
          </w:tcPr>
          <w:p w14:paraId="5A0BF175" w14:textId="2F0F1822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$53</w:t>
            </w:r>
          </w:p>
        </w:tc>
      </w:tr>
      <w:tr w:rsidR="00E57BE2" w14:paraId="309D4663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4F4F82D9" w14:textId="315EA984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Knit Shorts - Royal blue with ‘Moorooka’ logo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     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sizes: 4, 6, 8, 10, 12, 14, 16, 18,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>20</w:t>
            </w:r>
          </w:p>
        </w:tc>
        <w:tc>
          <w:tcPr>
            <w:tcW w:w="1042" w:type="dxa"/>
            <w:vAlign w:val="center"/>
          </w:tcPr>
          <w:p w14:paraId="385BB0E0" w14:textId="711D94C2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$20</w:t>
            </w:r>
          </w:p>
        </w:tc>
      </w:tr>
      <w:tr w:rsidR="00E57BE2" w14:paraId="65F8E34E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1CA2029B" w14:textId="5BC5567C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Hipster Skort - Royal blue with ‘Moorooka’ logo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 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sizes: 4, 6, 8, 10, 12, 14, 16 </w:t>
            </w:r>
          </w:p>
        </w:tc>
        <w:tc>
          <w:tcPr>
            <w:tcW w:w="1042" w:type="dxa"/>
            <w:vAlign w:val="center"/>
          </w:tcPr>
          <w:p w14:paraId="0E4AC875" w14:textId="16E0D076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$27</w:t>
            </w:r>
          </w:p>
        </w:tc>
      </w:tr>
      <w:tr w:rsidR="00E57BE2" w14:paraId="5457F5AD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18350706" w14:textId="7FD807CC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Sport Skort - Royal blue with ‘Moorooka’ logo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         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</w:t>
            </w:r>
            <w:r w:rsidR="0016694D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sizes: 4, 6, 8, 10, 12, 14, 16 </w:t>
            </w:r>
          </w:p>
        </w:tc>
        <w:tc>
          <w:tcPr>
            <w:tcW w:w="1042" w:type="dxa"/>
            <w:vAlign w:val="center"/>
          </w:tcPr>
          <w:p w14:paraId="455B22EF" w14:textId="49AA0D9E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$29</w:t>
            </w:r>
          </w:p>
        </w:tc>
      </w:tr>
      <w:tr w:rsidR="00E57BE2" w14:paraId="7C097A5D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4D78D94B" w14:textId="486506C4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Music Polo - Black with emblem                                                                  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6, 8, 10, 12, 14, 16, 18 </w:t>
            </w:r>
          </w:p>
        </w:tc>
        <w:tc>
          <w:tcPr>
            <w:tcW w:w="1042" w:type="dxa"/>
            <w:vAlign w:val="center"/>
          </w:tcPr>
          <w:p w14:paraId="3034FE38" w14:textId="1BD93C92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$29</w:t>
            </w:r>
          </w:p>
        </w:tc>
      </w:tr>
      <w:tr w:rsidR="00E57BE2" w14:paraId="28545DD4" w14:textId="77777777" w:rsidTr="003E2673">
        <w:trPr>
          <w:trHeight w:val="680"/>
          <w:jc w:val="center"/>
        </w:trPr>
        <w:tc>
          <w:tcPr>
            <w:tcW w:w="11102" w:type="dxa"/>
            <w:gridSpan w:val="2"/>
            <w:shd w:val="clear" w:color="auto" w:fill="E5C401"/>
            <w:vAlign w:val="center"/>
          </w:tcPr>
          <w:p w14:paraId="5BECD92C" w14:textId="4573DC54" w:rsidR="00E57BE2" w:rsidRPr="0016694D" w:rsidRDefault="00E57BE2" w:rsidP="003E2673">
            <w:pPr>
              <w:jc w:val="center"/>
              <w:rPr>
                <w:b/>
                <w:bCs/>
                <w:sz w:val="28"/>
                <w:szCs w:val="28"/>
              </w:rPr>
            </w:pPr>
            <w:r w:rsidRPr="0016694D">
              <w:rPr>
                <w:rFonts w:ascii="DM Sans Bold" w:eastAsia="DM Sans Bold" w:hAnsi="DM Sans Bold" w:cs="DM Sans Bold"/>
                <w:b/>
                <w:bCs/>
                <w:color w:val="586D38"/>
                <w:sz w:val="28"/>
                <w:szCs w:val="28"/>
              </w:rPr>
              <w:t>Winter Uniform</w:t>
            </w:r>
          </w:p>
        </w:tc>
      </w:tr>
      <w:tr w:rsidR="00E57BE2" w14:paraId="2F94A3F9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47A0569F" w14:textId="4A3C2538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Long Sleeve Polo - Royal blue and gold emblem                                      </w:t>
            </w:r>
            <w:r w:rsidR="003F29F7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   </w:t>
            </w: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</w:t>
            </w: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4, 6, 8, 10, 12, 14, 16, 18 </w:t>
            </w:r>
          </w:p>
        </w:tc>
        <w:tc>
          <w:tcPr>
            <w:tcW w:w="1042" w:type="dxa"/>
            <w:vAlign w:val="center"/>
          </w:tcPr>
          <w:p w14:paraId="6D27EBF9" w14:textId="3EABF680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$35</w:t>
            </w:r>
          </w:p>
        </w:tc>
      </w:tr>
      <w:tr w:rsidR="00E57BE2" w14:paraId="0D613C50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74634C50" w14:textId="2A4F731D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Jacket - Royal blue </w:t>
            </w:r>
            <w:r w:rsidR="003F29F7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press stud varsity style </w:t>
            </w: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with emblem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  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sizes: 4, 6, 8, 10, 12, 14, 16 </w:t>
            </w:r>
          </w:p>
        </w:tc>
        <w:tc>
          <w:tcPr>
            <w:tcW w:w="1042" w:type="dxa"/>
            <w:vAlign w:val="center"/>
          </w:tcPr>
          <w:p w14:paraId="2073967F" w14:textId="661C55DA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$42</w:t>
            </w:r>
          </w:p>
        </w:tc>
      </w:tr>
      <w:tr w:rsidR="00E57BE2" w14:paraId="5D384AF7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6653890D" w14:textId="51B8B7C6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Tights - 2pk Navy </w:t>
            </w:r>
            <w:r w:rsidRPr="0016694D">
              <w:rPr>
                <w:rFonts w:asciiTheme="majorHAnsi" w:eastAsia="DM Sans Italics" w:hAnsiTheme="majorHAnsi" w:cstheme="majorHAnsi"/>
                <w:i/>
                <w:iCs/>
                <w:color w:val="586D38"/>
                <w:sz w:val="24"/>
                <w:szCs w:val="24"/>
              </w:rPr>
              <w:t xml:space="preserve">(foot </w:t>
            </w:r>
            <w:proofErr w:type="gramStart"/>
            <w:r w:rsidRPr="0016694D">
              <w:rPr>
                <w:rFonts w:asciiTheme="majorHAnsi" w:eastAsia="DM Sans Italics" w:hAnsiTheme="majorHAnsi" w:cstheme="majorHAnsi"/>
                <w:i/>
                <w:iCs/>
                <w:color w:val="586D38"/>
                <w:sz w:val="24"/>
                <w:szCs w:val="24"/>
              </w:rPr>
              <w:t>enclosed)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</w:t>
            </w:r>
            <w:proofErr w:type="gramEnd"/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   </w:t>
            </w:r>
            <w:r>
              <w:rPr>
                <w:rFonts w:asciiTheme="majorHAnsi" w:eastAsia="DM Sans" w:hAnsiTheme="majorHAnsi" w:cstheme="majorHAnsi"/>
                <w:color w:val="586D38"/>
              </w:rPr>
              <w:t xml:space="preserve">                                         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   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 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   sizes:  3-5,   6-9,   10-12 </w:t>
            </w:r>
          </w:p>
        </w:tc>
        <w:tc>
          <w:tcPr>
            <w:tcW w:w="1042" w:type="dxa"/>
            <w:vAlign w:val="center"/>
          </w:tcPr>
          <w:p w14:paraId="2DBD9635" w14:textId="681685BA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$16</w:t>
            </w:r>
          </w:p>
        </w:tc>
      </w:tr>
      <w:tr w:rsidR="00E57BE2" w14:paraId="529D3E23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53A0CC28" w14:textId="1B232F7E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Fleecy Pants - Royal blue fleecy long pants                                                               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16694D">
              <w:rPr>
                <w:rFonts w:asciiTheme="majorHAnsi" w:eastAsia="DM Sans" w:hAnsiTheme="majorHAnsi" w:cstheme="majorHAnsi"/>
                <w:color w:val="586D38"/>
              </w:rPr>
              <w:t xml:space="preserve">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4, 6, 8, 10, 12, 14 </w:t>
            </w:r>
          </w:p>
        </w:tc>
        <w:tc>
          <w:tcPr>
            <w:tcW w:w="1042" w:type="dxa"/>
            <w:vAlign w:val="center"/>
          </w:tcPr>
          <w:p w14:paraId="5AC4FFFC" w14:textId="4315223D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$25</w:t>
            </w:r>
          </w:p>
        </w:tc>
      </w:tr>
      <w:tr w:rsidR="00E57BE2" w14:paraId="20346F87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7565AB83" w14:textId="57056B2D" w:rsidR="00E57BE2" w:rsidRDefault="00E57BE2" w:rsidP="003E2673"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Lightweight Pants - Royal blue lightweight long pants                                             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</w:rPr>
              <w:t xml:space="preserve">   </w:t>
            </w:r>
            <w:r w:rsidRPr="0016694D">
              <w:rPr>
                <w:rFonts w:asciiTheme="majorHAnsi" w:eastAsia="DM Sans" w:hAnsiTheme="majorHAnsi" w:cstheme="majorHAnsi"/>
                <w:color w:val="586D38"/>
              </w:rPr>
              <w:t xml:space="preserve">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sizes: 4, 6, 8, 10, 12, 14 </w:t>
            </w:r>
          </w:p>
        </w:tc>
        <w:tc>
          <w:tcPr>
            <w:tcW w:w="1042" w:type="dxa"/>
            <w:vAlign w:val="center"/>
          </w:tcPr>
          <w:p w14:paraId="5871C8E2" w14:textId="1CCF46B1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$26</w:t>
            </w:r>
          </w:p>
        </w:tc>
      </w:tr>
      <w:tr w:rsidR="00E57BE2" w14:paraId="6FCB8D7B" w14:textId="77777777" w:rsidTr="003E2673">
        <w:trPr>
          <w:trHeight w:val="680"/>
          <w:jc w:val="center"/>
        </w:trPr>
        <w:tc>
          <w:tcPr>
            <w:tcW w:w="11102" w:type="dxa"/>
            <w:gridSpan w:val="2"/>
            <w:shd w:val="clear" w:color="auto" w:fill="E5C401"/>
            <w:vAlign w:val="center"/>
          </w:tcPr>
          <w:p w14:paraId="2CCDD75B" w14:textId="1B36B254" w:rsidR="00E57BE2" w:rsidRPr="0016694D" w:rsidRDefault="00E57BE2" w:rsidP="003E2673">
            <w:pPr>
              <w:jc w:val="center"/>
              <w:rPr>
                <w:sz w:val="28"/>
                <w:szCs w:val="28"/>
              </w:rPr>
            </w:pPr>
            <w:r w:rsidRPr="0016694D">
              <w:rPr>
                <w:rFonts w:ascii="DM Sans Bold" w:eastAsia="DM Sans Bold" w:hAnsi="DM Sans Bold" w:cs="DM Sans Bold"/>
                <w:b/>
                <w:bCs/>
                <w:color w:val="586D38"/>
                <w:sz w:val="28"/>
                <w:szCs w:val="28"/>
              </w:rPr>
              <w:t>Accessories</w:t>
            </w:r>
          </w:p>
        </w:tc>
      </w:tr>
      <w:tr w:rsidR="00E57BE2" w14:paraId="43F836DA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6EFF9633" w14:textId="483E7D97" w:rsidR="00E57BE2" w:rsidRDefault="00E57BE2" w:rsidP="003E2673"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Socks - White ankle socks with ‘Moorooka’ logo </w:t>
            </w:r>
            <w:r w:rsidRPr="00BB60A2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</w:t>
            </w:r>
            <w:r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                                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</w:t>
            </w:r>
            <w:r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   </w:t>
            </w:r>
            <w:r w:rsidRPr="00BB60A2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>sizes: 8-12,  13-3,  3-7,  7-10</w:t>
            </w:r>
            <w:r w:rsidRPr="00BB60A2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5E321FBB" w14:textId="006417E8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$8</w:t>
            </w:r>
          </w:p>
        </w:tc>
      </w:tr>
      <w:tr w:rsidR="00E57BE2" w14:paraId="6A468FCE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245D34F2" w14:textId="6C858F8C" w:rsidR="00E57BE2" w:rsidRDefault="00E57BE2" w:rsidP="003E2673">
            <w:r w:rsidRPr="00BB60A2">
              <w:rPr>
                <w:rFonts w:asciiTheme="majorHAnsi" w:eastAsia="DM Sans" w:hAnsiTheme="majorHAnsi" w:cstheme="majorHAnsi"/>
                <w:color w:val="586D38"/>
              </w:rPr>
              <w:t>Broad Brim Hat - Royal blue with emblem</w:t>
            </w:r>
            <w:r w:rsidRPr="00BB60A2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                                   </w:t>
            </w:r>
            <w:r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                                  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</w:t>
            </w:r>
            <w:r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      </w:t>
            </w:r>
            <w:r>
              <w:rPr>
                <w:rFonts w:asciiTheme="majorHAnsi" w:eastAsia="DM Sans Bold" w:hAnsiTheme="majorHAnsi" w:cstheme="majorHAnsi"/>
                <w:b/>
                <w:bCs/>
                <w:color w:val="586D38"/>
              </w:rPr>
              <w:t xml:space="preserve">  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>sizes: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BB60A2">
              <w:rPr>
                <w:rFonts w:asciiTheme="majorHAnsi" w:eastAsia="DM Sans" w:hAnsiTheme="majorHAnsi" w:cstheme="majorHAnsi"/>
                <w:color w:val="586D38"/>
              </w:rPr>
              <w:t xml:space="preserve">S, M, L </w:t>
            </w:r>
          </w:p>
        </w:tc>
        <w:tc>
          <w:tcPr>
            <w:tcW w:w="1042" w:type="dxa"/>
            <w:vAlign w:val="center"/>
          </w:tcPr>
          <w:p w14:paraId="26C4E309" w14:textId="1AF5BCBB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$20</w:t>
            </w:r>
          </w:p>
        </w:tc>
      </w:tr>
      <w:tr w:rsidR="00E57BE2" w14:paraId="1DE676FA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3007D33D" w14:textId="2C60C370" w:rsidR="00E57BE2" w:rsidRPr="003E2673" w:rsidRDefault="00E57BE2" w:rsidP="003E2673">
            <w:pPr>
              <w:rPr>
                <w:sz w:val="24"/>
                <w:szCs w:val="24"/>
              </w:rPr>
            </w:pPr>
            <w:r w:rsidRPr="003E2673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Reversible Bucket Hat - Royal blue with emblem. House colours: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586D38"/>
                <w:sz w:val="24"/>
                <w:szCs w:val="24"/>
              </w:rPr>
              <w:t xml:space="preserve"> 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1D78C4"/>
                <w:sz w:val="24"/>
                <w:szCs w:val="24"/>
              </w:rPr>
              <w:t>Coggara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586D38"/>
                <w:sz w:val="24"/>
                <w:szCs w:val="24"/>
              </w:rPr>
              <w:t xml:space="preserve">, 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FF3131"/>
                <w:sz w:val="24"/>
                <w:szCs w:val="24"/>
              </w:rPr>
              <w:t>Murree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586D38"/>
                <w:sz w:val="24"/>
                <w:szCs w:val="24"/>
              </w:rPr>
              <w:t>,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E6BF23"/>
                <w:sz w:val="24"/>
                <w:szCs w:val="24"/>
              </w:rPr>
              <w:t xml:space="preserve"> Cabbul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E6BF23"/>
                <w:sz w:val="24"/>
                <w:szCs w:val="24"/>
              </w:rPr>
              <w:t xml:space="preserve">   </w:t>
            </w:r>
            <w:r w:rsidRPr="003E2673">
              <w:rPr>
                <w:rFonts w:asciiTheme="majorHAnsi" w:eastAsia="DM Sans" w:hAnsiTheme="majorHAnsi" w:cstheme="majorHAnsi"/>
                <w:color w:val="586D38"/>
              </w:rPr>
              <w:t>sizes: S,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3E2673">
              <w:rPr>
                <w:rFonts w:asciiTheme="majorHAnsi" w:eastAsia="DM Sans" w:hAnsiTheme="majorHAnsi" w:cstheme="majorHAnsi"/>
                <w:color w:val="586D38"/>
              </w:rPr>
              <w:t>M,</w:t>
            </w:r>
            <w:r w:rsidR="003E2673">
              <w:rPr>
                <w:rFonts w:asciiTheme="majorHAnsi" w:eastAsia="DM Sans" w:hAnsiTheme="majorHAnsi" w:cstheme="majorHAnsi"/>
                <w:color w:val="586D38"/>
              </w:rPr>
              <w:t xml:space="preserve"> </w:t>
            </w:r>
            <w:r w:rsidRPr="003E2673">
              <w:rPr>
                <w:rFonts w:asciiTheme="majorHAnsi" w:eastAsia="DM Sans" w:hAnsiTheme="majorHAnsi" w:cstheme="majorHAnsi"/>
                <w:color w:val="586D38"/>
              </w:rPr>
              <w:t>L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E6BF23"/>
              </w:rPr>
              <w:t xml:space="preserve">                                    </w:t>
            </w:r>
            <w:r w:rsidRPr="003E2673">
              <w:rPr>
                <w:rFonts w:asciiTheme="majorHAnsi" w:eastAsia="Canva Sans Bold" w:hAnsiTheme="majorHAnsi" w:cstheme="majorHAnsi"/>
                <w:b/>
                <w:bCs/>
                <w:color w:val="E6BF23"/>
              </w:rPr>
              <w:t xml:space="preserve">                   </w:t>
            </w:r>
            <w:r w:rsidRPr="003E2673">
              <w:rPr>
                <w:rFonts w:asciiTheme="majorHAnsi" w:eastAsia="Canva Sans" w:hAnsiTheme="majorHAnsi" w:cstheme="majorHAnsi"/>
                <w:color w:val="586D38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14:paraId="373F993C" w14:textId="6056142C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$20</w:t>
            </w:r>
          </w:p>
        </w:tc>
      </w:tr>
      <w:tr w:rsidR="00E57BE2" w14:paraId="6608EEC3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2D6F290B" w14:textId="5F52F69C" w:rsidR="00E57BE2" w:rsidRDefault="00E57BE2" w:rsidP="003E2673">
            <w:r w:rsidRPr="003E2673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Lycra Swim Caps - available in house colours: 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1D78C4"/>
                <w:sz w:val="24"/>
                <w:szCs w:val="24"/>
              </w:rPr>
              <w:t>Coggara</w:t>
            </w:r>
            <w:r w:rsidRPr="003E2673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, 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FF3131"/>
                <w:sz w:val="24"/>
                <w:szCs w:val="24"/>
              </w:rPr>
              <w:t>Murree</w:t>
            </w:r>
            <w:r w:rsidRPr="003E2673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, </w:t>
            </w:r>
            <w:r w:rsidRPr="003E2673">
              <w:rPr>
                <w:rFonts w:asciiTheme="majorHAnsi" w:eastAsia="DM Sans Bold" w:hAnsiTheme="majorHAnsi" w:cstheme="majorHAnsi"/>
                <w:b/>
                <w:bCs/>
                <w:color w:val="E6BF23"/>
                <w:sz w:val="24"/>
                <w:szCs w:val="24"/>
              </w:rPr>
              <w:t>Cabbul</w:t>
            </w:r>
            <w:r>
              <w:rPr>
                <w:rFonts w:asciiTheme="majorHAnsi" w:eastAsia="DM Sans Bold" w:hAnsiTheme="majorHAnsi" w:cstheme="majorHAnsi"/>
                <w:b/>
                <w:bCs/>
                <w:color w:val="E6BF23"/>
              </w:rPr>
              <w:t xml:space="preserve">                                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E6BF23"/>
              </w:rPr>
              <w:t xml:space="preserve">         </w:t>
            </w:r>
            <w:r>
              <w:rPr>
                <w:rFonts w:asciiTheme="majorHAnsi" w:eastAsia="DM Sans Bold" w:hAnsiTheme="majorHAnsi" w:cstheme="majorHAnsi"/>
                <w:b/>
                <w:bCs/>
                <w:color w:val="E6BF23"/>
              </w:rPr>
              <w:t xml:space="preserve"> </w:t>
            </w:r>
            <w:r w:rsidR="003E2673">
              <w:rPr>
                <w:rFonts w:asciiTheme="majorHAnsi" w:eastAsia="DM Sans Bold" w:hAnsiTheme="majorHAnsi" w:cstheme="majorHAnsi"/>
                <w:b/>
                <w:bCs/>
                <w:color w:val="E6BF23"/>
              </w:rPr>
              <w:t xml:space="preserve">     </w:t>
            </w:r>
            <w:r>
              <w:rPr>
                <w:rFonts w:asciiTheme="majorHAnsi" w:eastAsia="DM Sans" w:hAnsiTheme="majorHAnsi" w:cstheme="majorHAnsi"/>
                <w:color w:val="586D38"/>
              </w:rPr>
              <w:t>one size</w:t>
            </w:r>
          </w:p>
        </w:tc>
        <w:tc>
          <w:tcPr>
            <w:tcW w:w="1042" w:type="dxa"/>
            <w:vAlign w:val="center"/>
          </w:tcPr>
          <w:p w14:paraId="1C8644C5" w14:textId="6150B3B9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$6.50</w:t>
            </w:r>
          </w:p>
        </w:tc>
      </w:tr>
      <w:tr w:rsidR="00E57BE2" w14:paraId="7D76A97A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7FBCADB1" w14:textId="1628B92B" w:rsidR="00E57BE2" w:rsidRPr="0016694D" w:rsidRDefault="00E57BE2" w:rsidP="003E2673">
            <w:pPr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23L Back pack - Royal blue with school emblem </w:t>
            </w:r>
            <w:r w:rsidRPr="0016694D">
              <w:rPr>
                <w:rFonts w:asciiTheme="majorHAnsi" w:eastAsia="DM Sans Italics" w:hAnsiTheme="majorHAnsi" w:cstheme="majorHAnsi"/>
                <w:i/>
                <w:iCs/>
                <w:color w:val="586D38"/>
                <w:sz w:val="24"/>
                <w:szCs w:val="24"/>
              </w:rPr>
              <w:t xml:space="preserve">(3yr warranty) </w:t>
            </w:r>
          </w:p>
        </w:tc>
        <w:tc>
          <w:tcPr>
            <w:tcW w:w="1042" w:type="dxa"/>
            <w:vAlign w:val="center"/>
          </w:tcPr>
          <w:p w14:paraId="04604D00" w14:textId="700BB4F1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$40</w:t>
            </w:r>
          </w:p>
        </w:tc>
      </w:tr>
      <w:tr w:rsidR="00E57BE2" w14:paraId="5CE5219D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4C509B2A" w14:textId="47F70CE6" w:rsidR="00E57BE2" w:rsidRPr="0016694D" w:rsidRDefault="00E57BE2" w:rsidP="003E2673">
            <w:pPr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25L Backpack - Royal blue with school emblem </w:t>
            </w:r>
            <w:r w:rsidRPr="0016694D">
              <w:rPr>
                <w:rFonts w:asciiTheme="majorHAnsi" w:eastAsia="DM Sans Italics" w:hAnsiTheme="majorHAnsi" w:cstheme="majorHAnsi"/>
                <w:i/>
                <w:iCs/>
                <w:color w:val="586D38"/>
                <w:sz w:val="24"/>
                <w:szCs w:val="24"/>
              </w:rPr>
              <w:t xml:space="preserve">(lifetime warranty) </w:t>
            </w:r>
          </w:p>
        </w:tc>
        <w:tc>
          <w:tcPr>
            <w:tcW w:w="1042" w:type="dxa"/>
            <w:vAlign w:val="center"/>
          </w:tcPr>
          <w:p w14:paraId="4B5D7F30" w14:textId="0C29819B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$52</w:t>
            </w:r>
          </w:p>
        </w:tc>
      </w:tr>
      <w:tr w:rsidR="00E57BE2" w14:paraId="7DF2A8B7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5D476152" w14:textId="5932785B" w:rsidR="00E57BE2" w:rsidRPr="0016694D" w:rsidRDefault="00E57BE2" w:rsidP="003E2673">
            <w:pPr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Library/Homework Bag - Royal blue with school emblem </w:t>
            </w:r>
          </w:p>
        </w:tc>
        <w:tc>
          <w:tcPr>
            <w:tcW w:w="1042" w:type="dxa"/>
            <w:vAlign w:val="center"/>
          </w:tcPr>
          <w:p w14:paraId="166D661A" w14:textId="2F5DDB1F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$13</w:t>
            </w:r>
          </w:p>
        </w:tc>
      </w:tr>
      <w:tr w:rsidR="00E57BE2" w14:paraId="520422D1" w14:textId="77777777" w:rsidTr="003E2673">
        <w:trPr>
          <w:trHeight w:val="510"/>
          <w:jc w:val="center"/>
        </w:trPr>
        <w:tc>
          <w:tcPr>
            <w:tcW w:w="10060" w:type="dxa"/>
            <w:vAlign w:val="center"/>
          </w:tcPr>
          <w:p w14:paraId="613F7A4D" w14:textId="6D5DD3A1" w:rsidR="00E57BE2" w:rsidRPr="0016694D" w:rsidRDefault="00E57BE2" w:rsidP="003E2673">
            <w:pPr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 xml:space="preserve">Hair Ties &amp; Scrunchies – </w:t>
            </w:r>
            <w:r w:rsidR="003E2673"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S</w:t>
            </w: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chool colours (Royal blue &amp; Gold, Royal blue, Gold, Red &amp; Check)</w:t>
            </w:r>
          </w:p>
        </w:tc>
        <w:tc>
          <w:tcPr>
            <w:tcW w:w="1042" w:type="dxa"/>
            <w:vAlign w:val="center"/>
          </w:tcPr>
          <w:p w14:paraId="5B43C5B2" w14:textId="223A68AF" w:rsidR="00E57BE2" w:rsidRPr="0016694D" w:rsidRDefault="00E57BE2" w:rsidP="003E2673">
            <w:pPr>
              <w:jc w:val="center"/>
              <w:rPr>
                <w:sz w:val="24"/>
                <w:szCs w:val="24"/>
              </w:rPr>
            </w:pPr>
            <w:r w:rsidRPr="0016694D">
              <w:rPr>
                <w:rFonts w:asciiTheme="majorHAnsi" w:eastAsia="DM Sans" w:hAnsiTheme="majorHAnsi" w:cstheme="majorHAnsi"/>
                <w:color w:val="586D38"/>
                <w:sz w:val="24"/>
                <w:szCs w:val="24"/>
              </w:rPr>
              <w:t>$6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66"/>
        <w:tblOverlap w:val="never"/>
        <w:tblW w:w="0" w:type="auto"/>
        <w:tblLook w:val="04A0" w:firstRow="1" w:lastRow="0" w:firstColumn="1" w:lastColumn="0" w:noHBand="0" w:noVBand="1"/>
      </w:tblPr>
      <w:tblGrid>
        <w:gridCol w:w="9834"/>
      </w:tblGrid>
      <w:tr w:rsidR="00346B75" w14:paraId="6E188D5F" w14:textId="77777777" w:rsidTr="00346B75">
        <w:trPr>
          <w:trHeight w:val="655"/>
        </w:trPr>
        <w:tc>
          <w:tcPr>
            <w:tcW w:w="9834" w:type="dxa"/>
            <w:shd w:val="clear" w:color="auto" w:fill="0066CC"/>
          </w:tcPr>
          <w:p w14:paraId="43DBBA12" w14:textId="77777777" w:rsidR="00346B75" w:rsidRPr="00CD2270" w:rsidRDefault="00346B75" w:rsidP="00346B7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2270">
              <w:rPr>
                <w:b/>
                <w:bCs/>
                <w:color w:val="FFFFFF" w:themeColor="background1"/>
                <w:sz w:val="24"/>
                <w:szCs w:val="24"/>
              </w:rPr>
              <w:t>P &amp; C Uniform Shop is open Fridays 8:30 – 9:30am &amp; 2:00 – 4:00pm during the school term</w:t>
            </w:r>
          </w:p>
          <w:p w14:paraId="5F7E153C" w14:textId="77777777" w:rsidR="00346B75" w:rsidRPr="00CD2270" w:rsidRDefault="00346B75" w:rsidP="00346B7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D2270">
              <w:rPr>
                <w:b/>
                <w:bCs/>
                <w:color w:val="FFFFFF" w:themeColor="background1"/>
                <w:sz w:val="24"/>
                <w:szCs w:val="24"/>
              </w:rPr>
              <w:t>Phone: 3426 5348       or        Email: moorookauniform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D2270">
              <w:rPr>
                <w:b/>
                <w:bCs/>
                <w:color w:val="FFFFFF" w:themeColor="background1"/>
                <w:sz w:val="24"/>
                <w:szCs w:val="24"/>
              </w:rPr>
              <w:t>@gmail.com</w:t>
            </w:r>
          </w:p>
          <w:p w14:paraId="030190B1" w14:textId="77777777" w:rsidR="00346B75" w:rsidRDefault="00346B75" w:rsidP="00346B75">
            <w:r w:rsidRPr="00CD2270">
              <w:rPr>
                <w:b/>
                <w:bCs/>
                <w:color w:val="FFFFFF" w:themeColor="background1"/>
                <w:sz w:val="24"/>
                <w:szCs w:val="24"/>
              </w:rPr>
              <w:t>Orders can also be placed on QKR with a 3pm cutoff each Thursday for a Friday pick up at uniform shop or delivery to the teachers’ pigeonhole for classroom delivery the following week.</w:t>
            </w:r>
          </w:p>
        </w:tc>
      </w:tr>
    </w:tbl>
    <w:p w14:paraId="4B71A71F" w14:textId="77777777" w:rsidR="006B0401" w:rsidRPr="00C93AFF" w:rsidRDefault="006B0401">
      <w:pPr>
        <w:rPr>
          <w:sz w:val="16"/>
          <w:szCs w:val="16"/>
        </w:rPr>
      </w:pPr>
    </w:p>
    <w:p w14:paraId="4BF44924" w14:textId="77777777" w:rsidR="00C93AFF" w:rsidRDefault="00C93AFF"/>
    <w:sectPr w:rsidR="00C93AFF" w:rsidSect="00C93AFF">
      <w:pgSz w:w="11906" w:h="16838"/>
      <w:pgMar w:top="57" w:right="397" w:bottom="5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Bold">
    <w:altName w:val="Calibri"/>
    <w:charset w:val="00"/>
    <w:family w:val="auto"/>
    <w:pitch w:val="default"/>
  </w:font>
  <w:font w:name="DM Sans Italics">
    <w:altName w:val="Calibri"/>
    <w:charset w:val="00"/>
    <w:family w:val="auto"/>
    <w:pitch w:val="default"/>
  </w:font>
  <w:font w:name="Canva Sans Bold">
    <w:charset w:val="00"/>
    <w:family w:val="auto"/>
    <w:pitch w:val="default"/>
  </w:font>
  <w:font w:name="Canva Sans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14"/>
    <w:rsid w:val="00030AC5"/>
    <w:rsid w:val="00046C0C"/>
    <w:rsid w:val="00131671"/>
    <w:rsid w:val="0016694D"/>
    <w:rsid w:val="003231CF"/>
    <w:rsid w:val="00346B75"/>
    <w:rsid w:val="00361AEB"/>
    <w:rsid w:val="003E2673"/>
    <w:rsid w:val="003F29F7"/>
    <w:rsid w:val="005D3562"/>
    <w:rsid w:val="006B0401"/>
    <w:rsid w:val="006C0274"/>
    <w:rsid w:val="007709BC"/>
    <w:rsid w:val="007774C6"/>
    <w:rsid w:val="007813FD"/>
    <w:rsid w:val="0078385A"/>
    <w:rsid w:val="00940B8E"/>
    <w:rsid w:val="00BB60A2"/>
    <w:rsid w:val="00BC5DF0"/>
    <w:rsid w:val="00C85F14"/>
    <w:rsid w:val="00C93AFF"/>
    <w:rsid w:val="00CD2270"/>
    <w:rsid w:val="00E301FF"/>
    <w:rsid w:val="00E57BE2"/>
    <w:rsid w:val="00E67761"/>
    <w:rsid w:val="00E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2AD4"/>
  <w15:chartTrackingRefBased/>
  <w15:docId w15:val="{CC952336-5FC1-4741-AFDD-5D7A7E1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A2"/>
    <w:pPr>
      <w:spacing w:line="25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D0A00E033944AB07ADA107F5C131F" ma:contentTypeVersion="14" ma:contentTypeDescription="Create a new document." ma:contentTypeScope="" ma:versionID="307da8b51c6ada96f031f110e149b2ad">
  <xsd:schema xmlns:xsd="http://www.w3.org/2001/XMLSchema" xmlns:xs="http://www.w3.org/2001/XMLSchema" xmlns:p="http://schemas.microsoft.com/office/2006/metadata/properties" xmlns:ns1="http://schemas.microsoft.com/sharepoint/v3" xmlns:ns2="74e97011-02b8-4c39-82df-4cb74ee0dc4a" targetNamespace="http://schemas.microsoft.com/office/2006/metadata/properties" ma:root="true" ma:fieldsID="8a6f1c2209f1f6add52b261a8b985557" ns1:_="" ns2:_="">
    <xsd:import namespace="http://schemas.microsoft.com/sharepoint/v3"/>
    <xsd:import namespace="74e97011-02b8-4c39-82df-4cb74ee0dc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97011-02b8-4c39-82df-4cb74ee0dc4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74e97011-02b8-4c39-82df-4cb74ee0dc4a">
      <UserInfo>
        <DisplayName>MCDONALD, Kym</DisplayName>
        <AccountId>65</AccountId>
        <AccountType/>
      </UserInfo>
    </PPModeratedBy>
    <PPPublishedNotificationAddresses xmlns="74e97011-02b8-4c39-82df-4cb74ee0dc4a" xsi:nil="true"/>
    <PPContentAuthor xmlns="74e97011-02b8-4c39-82df-4cb74ee0dc4a">
      <UserInfo>
        <DisplayName>MCDONALD, Kym</DisplayName>
        <AccountId>65</AccountId>
        <AccountType/>
      </UserInfo>
    </PPContentAuthor>
    <PPLastReviewedDate xmlns="74e97011-02b8-4c39-82df-4cb74ee0dc4a">2024-10-29T00:09:50+00:00</PPLastReviewedDate>
    <PPContentApprover xmlns="74e97011-02b8-4c39-82df-4cb74ee0dc4a">
      <UserInfo>
        <DisplayName/>
        <AccountId xsi:nil="true"/>
        <AccountType/>
      </UserInfo>
    </PPContentApprover>
    <PPSubmittedBy xmlns="74e97011-02b8-4c39-82df-4cb74ee0dc4a">
      <UserInfo>
        <DisplayName>MCDONALD, Kym</DisplayName>
        <AccountId>65</AccountId>
        <AccountType/>
      </UserInfo>
    </PPSubmittedBy>
    <PPReviewDate xmlns="74e97011-02b8-4c39-82df-4cb74ee0dc4a">2025-10-28T14:00:00+00:00</PPReviewDate>
    <PPReferenceNumber xmlns="74e97011-02b8-4c39-82df-4cb74ee0dc4a" xsi:nil="true"/>
    <PPContentOwner xmlns="74e97011-02b8-4c39-82df-4cb74ee0dc4a">
      <UserInfo>
        <DisplayName/>
        <AccountId xsi:nil="true"/>
        <AccountType/>
      </UserInfo>
    </PPContentOwner>
    <PPModeratedDate xmlns="74e97011-02b8-4c39-82df-4cb74ee0dc4a">2024-10-29T00:09:50+00:00</PPModeratedDate>
    <PublishingExpirationDate xmlns="http://schemas.microsoft.com/sharepoint/v3" xsi:nil="true"/>
    <PPLastReviewedBy xmlns="74e97011-02b8-4c39-82df-4cb74ee0dc4a">
      <UserInfo>
        <DisplayName>MCDONALD, Kym</DisplayName>
        <AccountId>65</AccountId>
        <AccountType/>
      </UserInfo>
    </PPLastReviewedBy>
    <PublishingStartDate xmlns="http://schemas.microsoft.com/sharepoint/v3" xsi:nil="true"/>
    <PPSubmittedDate xmlns="74e97011-02b8-4c39-82df-4cb74ee0dc4a">2024-10-29T00:09:42+00:00</PPSubmittedDate>
  </documentManagement>
</p:properties>
</file>

<file path=customXml/itemProps1.xml><?xml version="1.0" encoding="utf-8"?>
<ds:datastoreItem xmlns:ds="http://schemas.openxmlformats.org/officeDocument/2006/customXml" ds:itemID="{988FAF69-052D-434A-8216-F2CE34E10CA6}"/>
</file>

<file path=customXml/itemProps2.xml><?xml version="1.0" encoding="utf-8"?>
<ds:datastoreItem xmlns:ds="http://schemas.openxmlformats.org/officeDocument/2006/customXml" ds:itemID="{FDFDB331-C20B-4F69-9FA6-535E8C68C441}"/>
</file>

<file path=customXml/itemProps3.xml><?xml version="1.0" encoding="utf-8"?>
<ds:datastoreItem xmlns:ds="http://schemas.openxmlformats.org/officeDocument/2006/customXml" ds:itemID="{887873F6-B0E1-4583-8315-A7569E00B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Uniform Shop Pricelist</dc:title>
  <dc:subject/>
  <dc:creator>Elly Drummond</dc:creator>
  <cp:keywords/>
  <dc:description/>
  <cp:lastModifiedBy>MCDONALD, Kym (kmcdo269)</cp:lastModifiedBy>
  <cp:revision>3</cp:revision>
  <cp:lastPrinted>2024-05-14T03:57:00Z</cp:lastPrinted>
  <dcterms:created xsi:type="dcterms:W3CDTF">2024-10-29T00:03:00Z</dcterms:created>
  <dcterms:modified xsi:type="dcterms:W3CDTF">2024-10-29T00:04:00Z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0x01010038AD0A00E033944AB07ADA107F5C131F</vt:lpwstr>
  </property>
</Properties>
</file>